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01" w:rsidRPr="00F9429C" w:rsidRDefault="00435E01" w:rsidP="00435E01">
      <w:pPr>
        <w:rPr>
          <w:rFonts w:ascii="Times New Roman" w:hAnsi="Times New Roman" w:cs="Times New Roman"/>
        </w:rPr>
      </w:pPr>
    </w:p>
    <w:p w:rsidR="00435E01" w:rsidRDefault="00435E01" w:rsidP="00435E01">
      <w:r w:rsidRPr="00F9429C">
        <w:rPr>
          <w:rFonts w:ascii="Times New Roman" w:hAnsi="Times New Roman" w:cs="Times New Roman"/>
        </w:rPr>
        <w:t>5б</w:t>
      </w:r>
    </w:p>
    <w:p w:rsidR="00435E01" w:rsidRDefault="00435E01" w:rsidP="00435E01">
      <w:r w:rsidRPr="00F9429C">
        <w:rPr>
          <w:rFonts w:ascii="Times New Roman" w:hAnsi="Times New Roman" w:cs="Times New Roman"/>
        </w:rPr>
        <w:t>Биология</w:t>
      </w:r>
    </w:p>
    <w:p w:rsidR="00435E01" w:rsidRPr="00F9429C" w:rsidRDefault="00435E01" w:rsidP="00435E01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>1)Изучить п.19,20</w:t>
      </w:r>
    </w:p>
    <w:p w:rsidR="00435E01" w:rsidRDefault="00435E01" w:rsidP="00435E01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>2)изучить материал по ссылке</w:t>
      </w:r>
    </w:p>
    <w:p w:rsidR="00435E01" w:rsidRPr="00F9429C" w:rsidRDefault="00435E01" w:rsidP="00435E01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 xml:space="preserve"> </w:t>
      </w:r>
      <w:hyperlink r:id="rId4" w:history="1">
        <w:r w:rsidRPr="00F9429C">
          <w:rPr>
            <w:rStyle w:val="a3"/>
            <w:rFonts w:ascii="Times New Roman" w:hAnsi="Times New Roman" w:cs="Times New Roman"/>
          </w:rPr>
          <w:t>https://infourok.ru/videouroki/102</w:t>
        </w:r>
      </w:hyperlink>
    </w:p>
    <w:p w:rsidR="00435E01" w:rsidRPr="00F9429C" w:rsidRDefault="00435E01" w:rsidP="00435E01">
      <w:pPr>
        <w:rPr>
          <w:rFonts w:ascii="Times New Roman" w:hAnsi="Times New Roman" w:cs="Times New Roman"/>
        </w:rPr>
      </w:pPr>
    </w:p>
    <w:p w:rsidR="00FD3084" w:rsidRPr="00435E01" w:rsidRDefault="00435E01">
      <w:pPr>
        <w:rPr>
          <w:rFonts w:ascii="Times New Roman" w:hAnsi="Times New Roman" w:cs="Times New Roman"/>
        </w:rPr>
      </w:pPr>
      <w:r w:rsidRPr="00F9429C">
        <w:rPr>
          <w:rFonts w:ascii="Times New Roman" w:hAnsi="Times New Roman" w:cs="Times New Roman"/>
        </w:rPr>
        <w:t>3)заполнить таблицу с.83.</w:t>
      </w:r>
    </w:p>
    <w:sectPr w:rsidR="00FD3084" w:rsidRPr="00435E01" w:rsidSect="0027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5E01"/>
    <w:rsid w:val="0027026A"/>
    <w:rsid w:val="003944C3"/>
    <w:rsid w:val="00435E01"/>
    <w:rsid w:val="0049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videouroki/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2020-04-08T04:25:00Z</dcterms:created>
  <dcterms:modified xsi:type="dcterms:W3CDTF">2020-04-08T04:26:00Z</dcterms:modified>
</cp:coreProperties>
</file>